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9D0A" w14:textId="77777777" w:rsidR="00B11A36" w:rsidRDefault="00B11A36" w:rsidP="00221982">
      <w:pPr>
        <w:spacing w:line="180" w:lineRule="auto"/>
        <w:ind w:firstLineChars="3400" w:firstLine="7140"/>
        <w:jc w:val="left"/>
      </w:pPr>
    </w:p>
    <w:p w14:paraId="4EF4CE89" w14:textId="77777777" w:rsidR="003D38B4" w:rsidRPr="001122C6" w:rsidRDefault="009E446F" w:rsidP="00221982">
      <w:pPr>
        <w:spacing w:line="180" w:lineRule="auto"/>
        <w:jc w:val="left"/>
        <w:rPr>
          <w:b/>
          <w:sz w:val="20"/>
          <w:szCs w:val="20"/>
        </w:rPr>
      </w:pPr>
      <w:r w:rsidRPr="001122C6">
        <w:rPr>
          <w:rFonts w:hint="eastAsia"/>
          <w:b/>
          <w:sz w:val="20"/>
          <w:szCs w:val="20"/>
        </w:rPr>
        <w:t>鶴見大学</w:t>
      </w:r>
    </w:p>
    <w:p w14:paraId="20A44F23" w14:textId="77777777" w:rsidR="00613716" w:rsidRPr="001122C6" w:rsidRDefault="009E446F" w:rsidP="00221982">
      <w:pPr>
        <w:spacing w:line="180" w:lineRule="auto"/>
        <w:jc w:val="left"/>
        <w:rPr>
          <w:color w:val="000000" w:themeColor="text1"/>
          <w:sz w:val="20"/>
          <w:szCs w:val="20"/>
        </w:rPr>
      </w:pPr>
      <w:r w:rsidRPr="001122C6">
        <w:rPr>
          <w:rFonts w:hint="eastAsia"/>
          <w:b/>
          <w:sz w:val="20"/>
          <w:szCs w:val="20"/>
        </w:rPr>
        <w:t>図書館</w:t>
      </w:r>
      <w:r w:rsidR="00613716" w:rsidRPr="001122C6">
        <w:rPr>
          <w:rFonts w:hint="eastAsia"/>
          <w:b/>
          <w:sz w:val="20"/>
          <w:szCs w:val="20"/>
        </w:rPr>
        <w:t>長</w:t>
      </w:r>
      <w:r w:rsidR="003D38B4" w:rsidRPr="001122C6">
        <w:rPr>
          <w:rFonts w:hint="eastAsia"/>
          <w:b/>
          <w:sz w:val="20"/>
          <w:szCs w:val="20"/>
        </w:rPr>
        <w:t xml:space="preserve">　</w:t>
      </w:r>
      <w:r w:rsidRPr="001122C6">
        <w:rPr>
          <w:rFonts w:hint="eastAsia"/>
          <w:b/>
          <w:sz w:val="20"/>
          <w:szCs w:val="20"/>
        </w:rPr>
        <w:t>殿</w:t>
      </w:r>
    </w:p>
    <w:p w14:paraId="5A7CC4BC" w14:textId="77777777" w:rsidR="00E5007A" w:rsidRPr="001122C6" w:rsidRDefault="00E5007A" w:rsidP="00221982">
      <w:pPr>
        <w:spacing w:line="180" w:lineRule="auto"/>
        <w:jc w:val="center"/>
        <w:rPr>
          <w:b/>
          <w:color w:val="000000" w:themeColor="text1"/>
          <w:sz w:val="20"/>
          <w:szCs w:val="20"/>
        </w:rPr>
      </w:pPr>
    </w:p>
    <w:p w14:paraId="7F944406" w14:textId="5AA11B7E" w:rsidR="00184404" w:rsidRPr="001122C6" w:rsidRDefault="00461A1C" w:rsidP="00221982">
      <w:pPr>
        <w:spacing w:line="180" w:lineRule="auto"/>
        <w:jc w:val="center"/>
        <w:rPr>
          <w:b/>
          <w:color w:val="000000" w:themeColor="text1"/>
          <w:sz w:val="20"/>
          <w:szCs w:val="20"/>
        </w:rPr>
      </w:pPr>
      <w:r w:rsidRPr="001122C6">
        <w:rPr>
          <w:rFonts w:hint="eastAsia"/>
          <w:b/>
          <w:color w:val="000000" w:themeColor="text1"/>
          <w:sz w:val="20"/>
          <w:szCs w:val="20"/>
        </w:rPr>
        <w:t xml:space="preserve">鶴見大学図書館　</w:t>
      </w:r>
      <w:r w:rsidR="00CD2ED9" w:rsidRPr="001122C6">
        <w:rPr>
          <w:rFonts w:hint="eastAsia"/>
          <w:b/>
          <w:color w:val="000000" w:themeColor="text1"/>
          <w:sz w:val="20"/>
          <w:szCs w:val="20"/>
        </w:rPr>
        <w:t>区民</w:t>
      </w:r>
      <w:r w:rsidR="0080266B" w:rsidRPr="001122C6">
        <w:rPr>
          <w:rFonts w:hint="eastAsia"/>
          <w:b/>
          <w:color w:val="000000" w:themeColor="text1"/>
          <w:sz w:val="20"/>
          <w:szCs w:val="20"/>
        </w:rPr>
        <w:t>利用</w:t>
      </w:r>
      <w:r w:rsidRPr="001122C6">
        <w:rPr>
          <w:rFonts w:hint="eastAsia"/>
          <w:b/>
          <w:color w:val="000000" w:themeColor="text1"/>
          <w:sz w:val="20"/>
          <w:szCs w:val="20"/>
        </w:rPr>
        <w:t xml:space="preserve">者証　</w:t>
      </w:r>
      <w:r w:rsidR="00F621E9" w:rsidRPr="001122C6">
        <w:rPr>
          <w:rFonts w:hint="eastAsia"/>
          <w:b/>
          <w:color w:val="000000" w:themeColor="text1"/>
          <w:sz w:val="20"/>
          <w:szCs w:val="20"/>
        </w:rPr>
        <w:t>登録申請書</w:t>
      </w:r>
      <w:r w:rsidR="00B87848" w:rsidRPr="001122C6">
        <w:rPr>
          <w:rFonts w:hint="eastAsia"/>
          <w:b/>
          <w:color w:val="000000" w:themeColor="text1"/>
          <w:sz w:val="20"/>
          <w:szCs w:val="20"/>
        </w:rPr>
        <w:t xml:space="preserve"> </w:t>
      </w:r>
      <w:r w:rsidR="0080266B" w:rsidRPr="001122C6">
        <w:rPr>
          <w:rFonts w:hint="eastAsia"/>
          <w:b/>
          <w:color w:val="000000" w:themeColor="text1"/>
          <w:sz w:val="20"/>
          <w:szCs w:val="20"/>
        </w:rPr>
        <w:t>兼</w:t>
      </w:r>
      <w:r w:rsidR="00B87848" w:rsidRPr="001122C6">
        <w:rPr>
          <w:rFonts w:hint="eastAsia"/>
          <w:b/>
          <w:color w:val="000000" w:themeColor="text1"/>
          <w:sz w:val="20"/>
          <w:szCs w:val="20"/>
        </w:rPr>
        <w:t xml:space="preserve"> </w:t>
      </w:r>
      <w:r w:rsidR="0080266B" w:rsidRPr="001122C6">
        <w:rPr>
          <w:rFonts w:hint="eastAsia"/>
          <w:b/>
          <w:color w:val="000000" w:themeColor="text1"/>
          <w:sz w:val="20"/>
          <w:szCs w:val="20"/>
        </w:rPr>
        <w:t>誓約書</w:t>
      </w:r>
    </w:p>
    <w:p w14:paraId="76029150" w14:textId="77777777" w:rsidR="00567FA8" w:rsidRPr="001122C6" w:rsidRDefault="00567FA8" w:rsidP="00221982">
      <w:pPr>
        <w:spacing w:line="180" w:lineRule="auto"/>
        <w:rPr>
          <w:color w:val="000000" w:themeColor="text1"/>
          <w:sz w:val="20"/>
          <w:szCs w:val="20"/>
        </w:rPr>
      </w:pPr>
    </w:p>
    <w:p w14:paraId="0B3F353A" w14:textId="77777777" w:rsidR="00134FD4" w:rsidRPr="00A57405" w:rsidRDefault="00F621E9" w:rsidP="00221982">
      <w:pPr>
        <w:spacing w:line="180" w:lineRule="auto"/>
        <w:ind w:firstLineChars="100" w:firstLine="196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私は、</w:t>
      </w:r>
      <w:r w:rsidR="007C4060" w:rsidRPr="00A57405">
        <w:rPr>
          <w:rFonts w:hint="eastAsia"/>
          <w:b/>
          <w:color w:val="000000" w:themeColor="text1"/>
          <w:sz w:val="20"/>
          <w:szCs w:val="20"/>
        </w:rPr>
        <w:t>「</w:t>
      </w:r>
      <w:r w:rsidRPr="00A57405">
        <w:rPr>
          <w:rFonts w:hint="eastAsia"/>
          <w:b/>
          <w:color w:val="000000" w:themeColor="text1"/>
          <w:sz w:val="20"/>
          <w:szCs w:val="20"/>
        </w:rPr>
        <w:t>鶴見区民図書館利用</w:t>
      </w:r>
      <w:r w:rsidR="00721FC0" w:rsidRPr="00A57405">
        <w:rPr>
          <w:rFonts w:hint="eastAsia"/>
          <w:b/>
          <w:color w:val="000000" w:themeColor="text1"/>
          <w:sz w:val="20"/>
          <w:szCs w:val="20"/>
        </w:rPr>
        <w:t xml:space="preserve">登録　</w:t>
      </w:r>
      <w:r w:rsidRPr="00A57405">
        <w:rPr>
          <w:rFonts w:hint="eastAsia"/>
          <w:b/>
          <w:color w:val="000000" w:themeColor="text1"/>
          <w:sz w:val="20"/>
          <w:szCs w:val="20"/>
        </w:rPr>
        <w:t>申込要領</w:t>
      </w:r>
      <w:r w:rsidR="007C4060" w:rsidRPr="00A57405">
        <w:rPr>
          <w:rFonts w:hint="eastAsia"/>
          <w:b/>
          <w:color w:val="000000" w:themeColor="text1"/>
          <w:sz w:val="20"/>
          <w:szCs w:val="20"/>
        </w:rPr>
        <w:t>」</w:t>
      </w:r>
      <w:r w:rsidRPr="00A57405">
        <w:rPr>
          <w:rFonts w:hint="eastAsia"/>
          <w:b/>
          <w:color w:val="000000" w:themeColor="text1"/>
          <w:sz w:val="20"/>
          <w:szCs w:val="20"/>
        </w:rPr>
        <w:t>記載の各事項を理解のうえ、貴館の利用登録を申請いたします。</w:t>
      </w:r>
    </w:p>
    <w:p w14:paraId="702BB23D" w14:textId="0DC64B30" w:rsidR="00D724E2" w:rsidRPr="00A57405" w:rsidRDefault="00B11A36" w:rsidP="00221982">
      <w:pPr>
        <w:spacing w:line="180" w:lineRule="auto"/>
        <w:ind w:firstLineChars="100" w:firstLine="196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私は、私の</w:t>
      </w:r>
      <w:r w:rsidR="00FD640C" w:rsidRPr="00A57405">
        <w:rPr>
          <w:rFonts w:hint="eastAsia"/>
          <w:b/>
          <w:color w:val="000000" w:themeColor="text1"/>
          <w:sz w:val="20"/>
          <w:szCs w:val="20"/>
        </w:rPr>
        <w:t>連絡先等に変更</w:t>
      </w:r>
      <w:r w:rsidR="007C4060" w:rsidRPr="00A57405">
        <w:rPr>
          <w:rFonts w:hint="eastAsia"/>
          <w:b/>
          <w:color w:val="000000" w:themeColor="text1"/>
          <w:sz w:val="20"/>
          <w:szCs w:val="20"/>
        </w:rPr>
        <w:t>が</w:t>
      </w:r>
      <w:r w:rsidR="00FD640C" w:rsidRPr="00A57405">
        <w:rPr>
          <w:rFonts w:hint="eastAsia"/>
          <w:b/>
          <w:color w:val="000000" w:themeColor="text1"/>
          <w:sz w:val="20"/>
          <w:szCs w:val="20"/>
        </w:rPr>
        <w:t>あった</w:t>
      </w:r>
      <w:r w:rsidR="00CD2ED9" w:rsidRPr="00A57405">
        <w:rPr>
          <w:rFonts w:hint="eastAsia"/>
          <w:b/>
          <w:color w:val="000000" w:themeColor="text1"/>
          <w:sz w:val="20"/>
          <w:szCs w:val="20"/>
        </w:rPr>
        <w:t>場合は</w:t>
      </w:r>
      <w:r w:rsidR="007C4060" w:rsidRPr="00A57405">
        <w:rPr>
          <w:rFonts w:hint="eastAsia"/>
          <w:b/>
          <w:color w:val="000000" w:themeColor="text1"/>
          <w:sz w:val="20"/>
          <w:szCs w:val="20"/>
        </w:rPr>
        <w:t>、</w:t>
      </w:r>
      <w:r w:rsidR="00CD2ED9" w:rsidRPr="00A57405">
        <w:rPr>
          <w:rFonts w:hint="eastAsia"/>
          <w:b/>
          <w:color w:val="000000" w:themeColor="text1"/>
          <w:sz w:val="20"/>
          <w:szCs w:val="20"/>
        </w:rPr>
        <w:t>ただちに</w:t>
      </w:r>
      <w:r w:rsidRPr="00A57405">
        <w:rPr>
          <w:rFonts w:hint="eastAsia"/>
          <w:b/>
          <w:color w:val="000000" w:themeColor="text1"/>
          <w:sz w:val="20"/>
          <w:szCs w:val="20"/>
        </w:rPr>
        <w:t>貴館に連絡</w:t>
      </w:r>
      <w:r w:rsidR="00CD2ED9" w:rsidRPr="00A57405">
        <w:rPr>
          <w:rFonts w:hint="eastAsia"/>
          <w:b/>
          <w:color w:val="000000" w:themeColor="text1"/>
          <w:sz w:val="20"/>
          <w:szCs w:val="20"/>
        </w:rPr>
        <w:t>いたします。</w:t>
      </w:r>
    </w:p>
    <w:p w14:paraId="41C062FA" w14:textId="23EDADA7" w:rsidR="00D724E2" w:rsidRPr="00A57405" w:rsidRDefault="00D724E2" w:rsidP="00221982">
      <w:pPr>
        <w:spacing w:line="180" w:lineRule="auto"/>
        <w:ind w:firstLineChars="100" w:firstLine="196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私は、貴館の利用を許可いただいた場合は、「鶴見区民図書館利用登録　申込要領」記載の各事項並びに貴館職員、貴学職員の指示・指導等を遵守すると共に、私が下記に該当する場合には、私の意思にかかわらず、又は、利用期間内であっても、貴館が、予告なく私の利用登録を抹消し、図書館への立ち入りを禁止することがあることを承諾し、これに従うことを誓約いたします。また、私が下記に該当する場合には、必要に応じて警察へ通報されることがあることも理解しました。</w:t>
      </w:r>
    </w:p>
    <w:p w14:paraId="0CA1F12E" w14:textId="77777777" w:rsidR="00D724E2" w:rsidRPr="00A57405" w:rsidRDefault="00D724E2" w:rsidP="00221982">
      <w:pPr>
        <w:spacing w:line="180" w:lineRule="auto"/>
        <w:ind w:firstLineChars="100" w:firstLine="196"/>
        <w:jc w:val="left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 xml:space="preserve">　　　　　　　　　　　　　　　　　　　　　記</w:t>
      </w:r>
    </w:p>
    <w:p w14:paraId="3BAE3BD1" w14:textId="77777777" w:rsidR="00D724E2" w:rsidRPr="00A57405" w:rsidRDefault="00D724E2" w:rsidP="00221982">
      <w:pPr>
        <w:spacing w:line="180" w:lineRule="auto"/>
        <w:ind w:firstLineChars="100" w:firstLine="196"/>
        <w:jc w:val="left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・利用申請の内容に虚偽があることが判明した場合。</w:t>
      </w:r>
    </w:p>
    <w:p w14:paraId="26398D0E" w14:textId="77777777" w:rsidR="00D724E2" w:rsidRPr="00A57405" w:rsidRDefault="00D724E2" w:rsidP="00221982">
      <w:pPr>
        <w:spacing w:line="180" w:lineRule="auto"/>
        <w:ind w:firstLineChars="100" w:firstLine="196"/>
        <w:jc w:val="left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・区民利用者証の貸与、譲渡をした場合。</w:t>
      </w:r>
    </w:p>
    <w:p w14:paraId="2D41ED2F" w14:textId="21EAA622" w:rsidR="001122C6" w:rsidRPr="00A57405" w:rsidRDefault="001122C6" w:rsidP="001122C6">
      <w:pPr>
        <w:spacing w:line="180" w:lineRule="auto"/>
        <w:ind w:firstLineChars="100" w:firstLine="196"/>
        <w:jc w:val="left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・</w:t>
      </w:r>
      <w:r w:rsidR="009B08CC" w:rsidRPr="00A57405">
        <w:rPr>
          <w:rFonts w:hint="eastAsia"/>
          <w:b/>
          <w:color w:val="000000" w:themeColor="text1"/>
          <w:sz w:val="20"/>
          <w:szCs w:val="20"/>
        </w:rPr>
        <w:t>鶴見区民図書館利用登録</w:t>
      </w:r>
      <w:r w:rsidRPr="00A57405">
        <w:rPr>
          <w:rFonts w:hint="eastAsia"/>
          <w:b/>
          <w:color w:val="000000" w:themeColor="text1"/>
          <w:sz w:val="20"/>
          <w:szCs w:val="20"/>
        </w:rPr>
        <w:t>申込要領記載</w:t>
      </w:r>
      <w:r w:rsidR="00D46B7A" w:rsidRPr="00A57405">
        <w:rPr>
          <w:rFonts w:hint="eastAsia"/>
          <w:b/>
          <w:color w:val="000000" w:themeColor="text1"/>
          <w:sz w:val="20"/>
          <w:szCs w:val="20"/>
        </w:rPr>
        <w:t>事項</w:t>
      </w:r>
      <w:r w:rsidRPr="00A57405">
        <w:rPr>
          <w:rFonts w:hint="eastAsia"/>
          <w:b/>
          <w:color w:val="000000" w:themeColor="text1"/>
          <w:sz w:val="20"/>
          <w:szCs w:val="20"/>
        </w:rPr>
        <w:t>に反する行為をした場合。</w:t>
      </w:r>
    </w:p>
    <w:p w14:paraId="08E51A8C" w14:textId="77777777" w:rsidR="00D724E2" w:rsidRPr="00A57405" w:rsidRDefault="00D724E2" w:rsidP="00221982">
      <w:pPr>
        <w:spacing w:line="180" w:lineRule="auto"/>
        <w:ind w:firstLineChars="100" w:firstLine="196"/>
        <w:jc w:val="left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・貴館職員、貴学職員の指示に従わない場合。</w:t>
      </w:r>
    </w:p>
    <w:p w14:paraId="583812C6" w14:textId="77777777" w:rsidR="00D724E2" w:rsidRPr="00A57405" w:rsidRDefault="00D724E2" w:rsidP="00221982">
      <w:pPr>
        <w:spacing w:line="180" w:lineRule="auto"/>
        <w:ind w:firstLineChars="100" w:firstLine="196"/>
        <w:jc w:val="left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・貴館、貴学の運営上に支障を及ぼす行為を行った場合。</w:t>
      </w:r>
    </w:p>
    <w:p w14:paraId="7A350C52" w14:textId="77777777" w:rsidR="00D724E2" w:rsidRPr="00A57405" w:rsidRDefault="00D724E2" w:rsidP="00221982">
      <w:pPr>
        <w:spacing w:line="180" w:lineRule="auto"/>
        <w:ind w:firstLineChars="100" w:firstLine="196"/>
        <w:jc w:val="left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・他の利用者に迷惑を及ぼす行為を行った場合。</w:t>
      </w:r>
    </w:p>
    <w:p w14:paraId="676AE146" w14:textId="72E36DAA" w:rsidR="00A85ACC" w:rsidRDefault="00D724E2" w:rsidP="00A85ACC">
      <w:pPr>
        <w:spacing w:line="180" w:lineRule="auto"/>
        <w:ind w:firstLineChars="100" w:firstLine="196"/>
        <w:jc w:val="left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・正当な理由なく図書館以外の建物に入館した場合。</w:t>
      </w:r>
    </w:p>
    <w:p w14:paraId="19BC363A" w14:textId="43888533" w:rsidR="00D724E2" w:rsidRPr="00A57405" w:rsidRDefault="00B11A36" w:rsidP="00221982">
      <w:pPr>
        <w:spacing w:line="180" w:lineRule="auto"/>
        <w:rPr>
          <w:b/>
          <w:color w:val="000000" w:themeColor="text1"/>
          <w:sz w:val="20"/>
          <w:szCs w:val="20"/>
        </w:rPr>
      </w:pPr>
      <w:r w:rsidRPr="00A57405">
        <w:rPr>
          <w:rFonts w:hint="eastAsia"/>
          <w:b/>
          <w:color w:val="000000" w:themeColor="text1"/>
          <w:sz w:val="20"/>
          <w:szCs w:val="20"/>
        </w:rPr>
        <w:t>以上の証として、以下のとおり署名捺印いたします。　※</w:t>
      </w:r>
      <w:r w:rsidR="00221982" w:rsidRPr="00A57405">
        <w:rPr>
          <w:rFonts w:hint="eastAsia"/>
          <w:b/>
          <w:color w:val="000000" w:themeColor="text1"/>
          <w:sz w:val="20"/>
          <w:szCs w:val="20"/>
        </w:rPr>
        <w:t>色の消えない</w:t>
      </w:r>
      <w:r w:rsidRPr="00A57405">
        <w:rPr>
          <w:rFonts w:hint="eastAsia"/>
          <w:b/>
          <w:color w:val="000000" w:themeColor="text1"/>
          <w:sz w:val="20"/>
          <w:szCs w:val="20"/>
        </w:rPr>
        <w:t>ボールペンで記入願います。</w:t>
      </w:r>
    </w:p>
    <w:p w14:paraId="63B5D0DD" w14:textId="497E6D97" w:rsidR="0034701B" w:rsidRPr="001122C6" w:rsidRDefault="00B11A36" w:rsidP="00221982">
      <w:pPr>
        <w:spacing w:line="180" w:lineRule="auto"/>
        <w:ind w:firstLineChars="2900" w:firstLine="5690"/>
        <w:jc w:val="left"/>
        <w:rPr>
          <w:b/>
          <w:color w:val="000000" w:themeColor="text1"/>
          <w:sz w:val="20"/>
          <w:szCs w:val="20"/>
          <w:u w:val="single"/>
        </w:rPr>
      </w:pPr>
      <w:r w:rsidRPr="001122C6">
        <w:rPr>
          <w:rFonts w:hint="eastAsia"/>
          <w:b/>
          <w:color w:val="000000" w:themeColor="text1"/>
          <w:sz w:val="20"/>
          <w:szCs w:val="20"/>
          <w:u w:val="single"/>
        </w:rPr>
        <w:t xml:space="preserve">記載日　西暦　　</w:t>
      </w:r>
      <w:r w:rsidR="00A57405">
        <w:rPr>
          <w:rFonts w:hint="eastAsia"/>
          <w:b/>
          <w:color w:val="000000" w:themeColor="text1"/>
          <w:sz w:val="20"/>
          <w:szCs w:val="20"/>
          <w:u w:val="single"/>
        </w:rPr>
        <w:t xml:space="preserve">　</w:t>
      </w:r>
      <w:r w:rsidRPr="001122C6">
        <w:rPr>
          <w:rFonts w:hint="eastAsia"/>
          <w:b/>
          <w:color w:val="000000" w:themeColor="text1"/>
          <w:sz w:val="20"/>
          <w:szCs w:val="20"/>
          <w:u w:val="single"/>
        </w:rPr>
        <w:t xml:space="preserve">　年　　</w:t>
      </w:r>
      <w:r w:rsidR="00A57405">
        <w:rPr>
          <w:rFonts w:hint="eastAsia"/>
          <w:b/>
          <w:color w:val="000000" w:themeColor="text1"/>
          <w:sz w:val="20"/>
          <w:szCs w:val="20"/>
          <w:u w:val="single"/>
        </w:rPr>
        <w:t xml:space="preserve">　</w:t>
      </w:r>
      <w:r w:rsidRPr="001122C6">
        <w:rPr>
          <w:rFonts w:hint="eastAsia"/>
          <w:b/>
          <w:color w:val="000000" w:themeColor="text1"/>
          <w:sz w:val="20"/>
          <w:szCs w:val="20"/>
          <w:u w:val="single"/>
        </w:rPr>
        <w:t xml:space="preserve">月　</w:t>
      </w:r>
      <w:r w:rsidR="00A57405">
        <w:rPr>
          <w:rFonts w:hint="eastAsia"/>
          <w:b/>
          <w:color w:val="000000" w:themeColor="text1"/>
          <w:sz w:val="20"/>
          <w:szCs w:val="20"/>
          <w:u w:val="single"/>
        </w:rPr>
        <w:t xml:space="preserve">　</w:t>
      </w:r>
      <w:r w:rsidRPr="001122C6">
        <w:rPr>
          <w:rFonts w:hint="eastAsia"/>
          <w:b/>
          <w:color w:val="000000" w:themeColor="text1"/>
          <w:sz w:val="20"/>
          <w:szCs w:val="20"/>
          <w:u w:val="single"/>
        </w:rPr>
        <w:t xml:space="preserve">　日</w:t>
      </w:r>
    </w:p>
    <w:tbl>
      <w:tblPr>
        <w:tblStyle w:val="a7"/>
        <w:tblpPr w:leftFromText="142" w:rightFromText="142" w:vertAnchor="text" w:horzAnchor="margin" w:tblpXSpec="center" w:tblpY="164"/>
        <w:tblW w:w="9209" w:type="dxa"/>
        <w:tblLook w:val="04A0" w:firstRow="1" w:lastRow="0" w:firstColumn="1" w:lastColumn="0" w:noHBand="0" w:noVBand="1"/>
      </w:tblPr>
      <w:tblGrid>
        <w:gridCol w:w="2122"/>
        <w:gridCol w:w="2835"/>
        <w:gridCol w:w="708"/>
        <w:gridCol w:w="3544"/>
      </w:tblGrid>
      <w:tr w:rsidR="00153650" w:rsidRPr="00153650" w14:paraId="7CF21CF6" w14:textId="77777777" w:rsidTr="00F26187">
        <w:trPr>
          <w:trHeight w:val="422"/>
        </w:trPr>
        <w:tc>
          <w:tcPr>
            <w:tcW w:w="2122" w:type="dxa"/>
          </w:tcPr>
          <w:p w14:paraId="511A9AA1" w14:textId="77777777" w:rsidR="00F91510" w:rsidRPr="00153650" w:rsidRDefault="00F91510" w:rsidP="001122C6">
            <w:pPr>
              <w:spacing w:line="180" w:lineRule="auto"/>
              <w:ind w:firstLineChars="200" w:firstLine="420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申　請　者</w:t>
            </w:r>
          </w:p>
        </w:tc>
        <w:tc>
          <w:tcPr>
            <w:tcW w:w="2835" w:type="dxa"/>
          </w:tcPr>
          <w:p w14:paraId="04AB055B" w14:textId="1FCD589C" w:rsidR="00F91510" w:rsidRPr="00221982" w:rsidRDefault="001122C6" w:rsidP="001122C6">
            <w:pPr>
              <w:spacing w:line="180" w:lineRule="auto"/>
              <w:rPr>
                <w:color w:val="000000" w:themeColor="text1"/>
                <w:sz w:val="16"/>
                <w:szCs w:val="16"/>
              </w:rPr>
            </w:pPr>
            <w:r w:rsidRPr="001122C6">
              <w:rPr>
                <w:rFonts w:hint="eastAsia"/>
                <w:color w:val="000000" w:themeColor="text1"/>
                <w:w w:val="62"/>
                <w:kern w:val="0"/>
                <w:sz w:val="16"/>
                <w:szCs w:val="16"/>
                <w:fitText w:val="400" w:id="-1041480446"/>
              </w:rPr>
              <w:t>フリガ</w:t>
            </w:r>
            <w:r w:rsidRPr="001122C6">
              <w:rPr>
                <w:rFonts w:hint="eastAsia"/>
                <w:color w:val="000000" w:themeColor="text1"/>
                <w:spacing w:val="3"/>
                <w:w w:val="62"/>
                <w:kern w:val="0"/>
                <w:sz w:val="16"/>
                <w:szCs w:val="16"/>
                <w:fitText w:val="400" w:id="-1041480446"/>
              </w:rPr>
              <w:t>ナ</w:t>
            </w:r>
          </w:p>
        </w:tc>
        <w:tc>
          <w:tcPr>
            <w:tcW w:w="708" w:type="dxa"/>
          </w:tcPr>
          <w:p w14:paraId="2FF938FE" w14:textId="77777777" w:rsidR="00F91510" w:rsidRPr="00153650" w:rsidRDefault="00F91510" w:rsidP="00221982">
            <w:pPr>
              <w:spacing w:line="180" w:lineRule="auto"/>
              <w:jc w:val="center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㊞</w:t>
            </w:r>
          </w:p>
        </w:tc>
        <w:tc>
          <w:tcPr>
            <w:tcW w:w="3544" w:type="dxa"/>
          </w:tcPr>
          <w:p w14:paraId="070C4650" w14:textId="77777777" w:rsidR="00F91510" w:rsidRPr="00153650" w:rsidRDefault="00F91510" w:rsidP="00221982">
            <w:pPr>
              <w:spacing w:line="180" w:lineRule="auto"/>
              <w:jc w:val="center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生年月日</w:t>
            </w:r>
          </w:p>
        </w:tc>
      </w:tr>
      <w:tr w:rsidR="00153650" w:rsidRPr="00153650" w14:paraId="24EACFD3" w14:textId="77777777" w:rsidTr="00F26187">
        <w:trPr>
          <w:trHeight w:val="692"/>
        </w:trPr>
        <w:tc>
          <w:tcPr>
            <w:tcW w:w="2122" w:type="dxa"/>
          </w:tcPr>
          <w:p w14:paraId="6F4E0885" w14:textId="77777777" w:rsidR="00F91510" w:rsidRPr="00153650" w:rsidRDefault="00F91510" w:rsidP="001122C6">
            <w:pPr>
              <w:spacing w:line="180" w:lineRule="auto"/>
              <w:ind w:leftChars="200" w:left="420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2835" w:type="dxa"/>
          </w:tcPr>
          <w:p w14:paraId="1FA9B999" w14:textId="77777777" w:rsidR="00F91510" w:rsidRPr="00153650" w:rsidRDefault="00F91510" w:rsidP="00221982">
            <w:pPr>
              <w:spacing w:line="18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14:paraId="4D41EFFC" w14:textId="77777777" w:rsidR="00F91510" w:rsidRPr="00153650" w:rsidRDefault="00F91510" w:rsidP="00221982">
            <w:pPr>
              <w:spacing w:line="180" w:lineRule="auto"/>
              <w:jc w:val="left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75A0625F" w14:textId="77777777" w:rsidR="00F91510" w:rsidRPr="00153650" w:rsidRDefault="00F91510" w:rsidP="00221982">
            <w:pPr>
              <w:spacing w:line="180" w:lineRule="auto"/>
              <w:jc w:val="left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西暦　　　　年　　月　　日</w:t>
            </w:r>
          </w:p>
        </w:tc>
      </w:tr>
      <w:tr w:rsidR="00153650" w:rsidRPr="00153650" w14:paraId="5230FC69" w14:textId="77777777" w:rsidTr="00F26187">
        <w:trPr>
          <w:trHeight w:val="830"/>
        </w:trPr>
        <w:tc>
          <w:tcPr>
            <w:tcW w:w="2122" w:type="dxa"/>
          </w:tcPr>
          <w:p w14:paraId="5F338820" w14:textId="77777777" w:rsidR="00F91510" w:rsidRPr="00153650" w:rsidRDefault="00F91510" w:rsidP="00221982">
            <w:pPr>
              <w:spacing w:line="180" w:lineRule="auto"/>
              <w:jc w:val="center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現　住　所</w:t>
            </w:r>
          </w:p>
        </w:tc>
        <w:tc>
          <w:tcPr>
            <w:tcW w:w="7087" w:type="dxa"/>
            <w:gridSpan w:val="3"/>
          </w:tcPr>
          <w:p w14:paraId="56FA0F7C" w14:textId="4DC88994" w:rsidR="00F91510" w:rsidRPr="004B28BB" w:rsidRDefault="004B28BB" w:rsidP="00221982">
            <w:pPr>
              <w:spacing w:line="18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4B28BB">
              <w:rPr>
                <w:rFonts w:hint="eastAsia"/>
                <w:color w:val="000000" w:themeColor="text1"/>
                <w:sz w:val="18"/>
                <w:szCs w:val="18"/>
              </w:rPr>
              <w:t>郵便番号</w:t>
            </w:r>
          </w:p>
        </w:tc>
      </w:tr>
      <w:tr w:rsidR="00153650" w:rsidRPr="00153650" w14:paraId="0568DEA7" w14:textId="77777777" w:rsidTr="00F26187">
        <w:trPr>
          <w:trHeight w:val="407"/>
        </w:trPr>
        <w:tc>
          <w:tcPr>
            <w:tcW w:w="2122" w:type="dxa"/>
          </w:tcPr>
          <w:p w14:paraId="3C50255B" w14:textId="77777777" w:rsidR="00F91510" w:rsidRPr="00153650" w:rsidRDefault="00F91510" w:rsidP="00221982">
            <w:pPr>
              <w:spacing w:line="180" w:lineRule="auto"/>
              <w:jc w:val="center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連絡先電話番号</w:t>
            </w:r>
          </w:p>
          <w:p w14:paraId="69B5EC66" w14:textId="77777777" w:rsidR="00F91510" w:rsidRPr="00153650" w:rsidRDefault="00F91510" w:rsidP="00221982">
            <w:pPr>
              <w:spacing w:line="18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87" w:type="dxa"/>
            <w:gridSpan w:val="3"/>
          </w:tcPr>
          <w:p w14:paraId="033AE4D1" w14:textId="77777777" w:rsidR="00F91510" w:rsidRPr="00153650" w:rsidRDefault="00F91510" w:rsidP="00221982">
            <w:pPr>
              <w:spacing w:line="180" w:lineRule="auto"/>
              <w:jc w:val="left"/>
              <w:rPr>
                <w:color w:val="000000" w:themeColor="text1"/>
              </w:rPr>
            </w:pPr>
          </w:p>
        </w:tc>
      </w:tr>
      <w:tr w:rsidR="00153650" w:rsidRPr="00153650" w14:paraId="4946FD21" w14:textId="77777777" w:rsidTr="00F26187">
        <w:trPr>
          <w:trHeight w:val="673"/>
        </w:trPr>
        <w:tc>
          <w:tcPr>
            <w:tcW w:w="2122" w:type="dxa"/>
          </w:tcPr>
          <w:p w14:paraId="23324D0B" w14:textId="77777777" w:rsidR="000B635E" w:rsidRPr="00153650" w:rsidRDefault="009A5362" w:rsidP="00221982">
            <w:pPr>
              <w:spacing w:line="180" w:lineRule="auto"/>
              <w:jc w:val="center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7087" w:type="dxa"/>
            <w:gridSpan w:val="3"/>
          </w:tcPr>
          <w:p w14:paraId="5BC25515" w14:textId="77777777" w:rsidR="000B635E" w:rsidRPr="00153650" w:rsidRDefault="000B635E" w:rsidP="00221982">
            <w:pPr>
              <w:spacing w:line="180" w:lineRule="auto"/>
              <w:jc w:val="left"/>
              <w:rPr>
                <w:color w:val="000000" w:themeColor="text1"/>
              </w:rPr>
            </w:pPr>
          </w:p>
        </w:tc>
      </w:tr>
      <w:tr w:rsidR="00153650" w:rsidRPr="00153650" w14:paraId="282D7B35" w14:textId="77777777" w:rsidTr="00F26187">
        <w:tc>
          <w:tcPr>
            <w:tcW w:w="2122" w:type="dxa"/>
          </w:tcPr>
          <w:p w14:paraId="4369ABC3" w14:textId="77777777" w:rsidR="00F91510" w:rsidRPr="00153650" w:rsidRDefault="00F91510" w:rsidP="00221982">
            <w:pPr>
              <w:spacing w:line="180" w:lineRule="auto"/>
              <w:jc w:val="center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図書館利用の目的</w:t>
            </w:r>
          </w:p>
          <w:p w14:paraId="47EF2A56" w14:textId="77777777" w:rsidR="00F91510" w:rsidRPr="00153650" w:rsidRDefault="00F91510" w:rsidP="00221982">
            <w:pPr>
              <w:spacing w:line="180" w:lineRule="auto"/>
              <w:jc w:val="left"/>
              <w:rPr>
                <w:color w:val="000000" w:themeColor="text1"/>
              </w:rPr>
            </w:pPr>
          </w:p>
        </w:tc>
        <w:tc>
          <w:tcPr>
            <w:tcW w:w="7087" w:type="dxa"/>
            <w:gridSpan w:val="3"/>
          </w:tcPr>
          <w:p w14:paraId="3D37FE8F" w14:textId="77777777" w:rsidR="00F91510" w:rsidRPr="00153650" w:rsidRDefault="00F91510" w:rsidP="00221982">
            <w:pPr>
              <w:spacing w:line="180" w:lineRule="auto"/>
              <w:jc w:val="left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研究のため</w:t>
            </w:r>
          </w:p>
        </w:tc>
      </w:tr>
      <w:tr w:rsidR="00153650" w:rsidRPr="00153650" w14:paraId="6403930B" w14:textId="77777777" w:rsidTr="00F26187">
        <w:tc>
          <w:tcPr>
            <w:tcW w:w="2122" w:type="dxa"/>
          </w:tcPr>
          <w:p w14:paraId="6F43AABD" w14:textId="77777777" w:rsidR="00F91510" w:rsidRDefault="00F91510" w:rsidP="00221982">
            <w:pPr>
              <w:spacing w:line="180" w:lineRule="auto"/>
              <w:jc w:val="center"/>
              <w:rPr>
                <w:color w:val="000000" w:themeColor="text1"/>
              </w:rPr>
            </w:pPr>
            <w:r w:rsidRPr="00153650">
              <w:rPr>
                <w:rFonts w:hint="eastAsia"/>
                <w:color w:val="000000" w:themeColor="text1"/>
              </w:rPr>
              <w:t>研究テーマ</w:t>
            </w:r>
          </w:p>
          <w:p w14:paraId="6AC66D97" w14:textId="60A750B1" w:rsidR="00221982" w:rsidRPr="00153650" w:rsidRDefault="00221982" w:rsidP="00221982">
            <w:pPr>
              <w:spacing w:line="1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87" w:type="dxa"/>
            <w:gridSpan w:val="3"/>
          </w:tcPr>
          <w:p w14:paraId="59671E55" w14:textId="77777777" w:rsidR="00F91510" w:rsidRPr="00153650" w:rsidRDefault="00F91510" w:rsidP="00221982">
            <w:pPr>
              <w:spacing w:line="180" w:lineRule="auto"/>
              <w:jc w:val="left"/>
              <w:rPr>
                <w:color w:val="000000" w:themeColor="text1"/>
              </w:rPr>
            </w:pPr>
          </w:p>
        </w:tc>
      </w:tr>
      <w:tr w:rsidR="00221982" w:rsidRPr="00153650" w14:paraId="4DE83789" w14:textId="77777777" w:rsidTr="00910C52">
        <w:trPr>
          <w:trHeight w:val="559"/>
        </w:trPr>
        <w:tc>
          <w:tcPr>
            <w:tcW w:w="2122" w:type="dxa"/>
          </w:tcPr>
          <w:p w14:paraId="353B4008" w14:textId="2AF860AD" w:rsidR="00221982" w:rsidRPr="00153650" w:rsidRDefault="006346F1" w:rsidP="00221982">
            <w:pPr>
              <w:spacing w:line="180" w:lineRule="auto"/>
              <w:jc w:val="center"/>
              <w:rPr>
                <w:color w:val="000000" w:themeColor="text1"/>
              </w:rPr>
            </w:pPr>
            <w:r w:rsidRPr="00A57405">
              <w:rPr>
                <w:rFonts w:hint="eastAsia"/>
                <w:color w:val="000000" w:themeColor="text1"/>
              </w:rPr>
              <w:t>閲覧</w:t>
            </w:r>
            <w:r w:rsidR="00221982" w:rsidRPr="00A57405">
              <w:rPr>
                <w:rFonts w:hint="eastAsia"/>
                <w:color w:val="000000" w:themeColor="text1"/>
              </w:rPr>
              <w:t>予定蔵書</w:t>
            </w:r>
            <w:r w:rsidR="001122C6" w:rsidRPr="00A57405">
              <w:rPr>
                <w:rFonts w:hint="eastAsia"/>
                <w:color w:val="000000" w:themeColor="text1"/>
              </w:rPr>
              <w:t>資料</w:t>
            </w:r>
          </w:p>
        </w:tc>
        <w:tc>
          <w:tcPr>
            <w:tcW w:w="7087" w:type="dxa"/>
            <w:gridSpan w:val="3"/>
          </w:tcPr>
          <w:p w14:paraId="1E07030A" w14:textId="77777777" w:rsidR="00221982" w:rsidRDefault="00221982" w:rsidP="00221982">
            <w:pPr>
              <w:spacing w:line="180" w:lineRule="auto"/>
              <w:jc w:val="left"/>
              <w:rPr>
                <w:color w:val="000000" w:themeColor="text1"/>
              </w:rPr>
            </w:pPr>
          </w:p>
          <w:p w14:paraId="3D1446AD" w14:textId="77777777" w:rsidR="001122C6" w:rsidRPr="00153650" w:rsidRDefault="001122C6" w:rsidP="00221982">
            <w:pPr>
              <w:spacing w:line="180" w:lineRule="auto"/>
              <w:jc w:val="left"/>
              <w:rPr>
                <w:color w:val="000000" w:themeColor="text1"/>
              </w:rPr>
            </w:pPr>
          </w:p>
        </w:tc>
      </w:tr>
    </w:tbl>
    <w:p w14:paraId="782D09F9" w14:textId="77777777" w:rsidR="0034701B" w:rsidRPr="00153650" w:rsidRDefault="0034701B" w:rsidP="00D46B7A">
      <w:pPr>
        <w:spacing w:line="180" w:lineRule="auto"/>
        <w:rPr>
          <w:color w:val="000000" w:themeColor="text1"/>
        </w:rPr>
      </w:pPr>
    </w:p>
    <w:sectPr w:rsidR="0034701B" w:rsidRPr="00153650" w:rsidSect="00711C53">
      <w:pgSz w:w="11906" w:h="16838" w:code="9"/>
      <w:pgMar w:top="1134" w:right="851" w:bottom="113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1D1A" w14:textId="77777777" w:rsidR="00711C53" w:rsidRDefault="00711C53" w:rsidP="00547405">
      <w:r>
        <w:separator/>
      </w:r>
    </w:p>
  </w:endnote>
  <w:endnote w:type="continuationSeparator" w:id="0">
    <w:p w14:paraId="2DA6B12D" w14:textId="77777777" w:rsidR="00711C53" w:rsidRDefault="00711C53" w:rsidP="0054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71FD" w14:textId="77777777" w:rsidR="00711C53" w:rsidRDefault="00711C53" w:rsidP="00547405">
      <w:r>
        <w:separator/>
      </w:r>
    </w:p>
  </w:footnote>
  <w:footnote w:type="continuationSeparator" w:id="0">
    <w:p w14:paraId="6202730F" w14:textId="77777777" w:rsidR="00711C53" w:rsidRDefault="00711C53" w:rsidP="0054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14AD5"/>
    <w:multiLevelType w:val="hybridMultilevel"/>
    <w:tmpl w:val="0B7ACA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076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89E"/>
    <w:rsid w:val="00006EF3"/>
    <w:rsid w:val="0001462B"/>
    <w:rsid w:val="00024D52"/>
    <w:rsid w:val="00041065"/>
    <w:rsid w:val="000537D2"/>
    <w:rsid w:val="000548E2"/>
    <w:rsid w:val="00054E2B"/>
    <w:rsid w:val="00066C4D"/>
    <w:rsid w:val="00067D06"/>
    <w:rsid w:val="0008088F"/>
    <w:rsid w:val="00085541"/>
    <w:rsid w:val="00093DD9"/>
    <w:rsid w:val="00094B7C"/>
    <w:rsid w:val="000956FB"/>
    <w:rsid w:val="000A14B1"/>
    <w:rsid w:val="000A4FD2"/>
    <w:rsid w:val="000A602C"/>
    <w:rsid w:val="000B635E"/>
    <w:rsid w:val="000C66CE"/>
    <w:rsid w:val="000D0993"/>
    <w:rsid w:val="000D379A"/>
    <w:rsid w:val="000F6272"/>
    <w:rsid w:val="00102574"/>
    <w:rsid w:val="001122C6"/>
    <w:rsid w:val="001158BD"/>
    <w:rsid w:val="00125122"/>
    <w:rsid w:val="001273DC"/>
    <w:rsid w:val="00134FD4"/>
    <w:rsid w:val="00140068"/>
    <w:rsid w:val="00153650"/>
    <w:rsid w:val="001539A6"/>
    <w:rsid w:val="00155E6C"/>
    <w:rsid w:val="00166EA5"/>
    <w:rsid w:val="00184404"/>
    <w:rsid w:val="001A6A68"/>
    <w:rsid w:val="001B37E9"/>
    <w:rsid w:val="001E1CE4"/>
    <w:rsid w:val="001F05E8"/>
    <w:rsid w:val="00203E81"/>
    <w:rsid w:val="00221982"/>
    <w:rsid w:val="002274FF"/>
    <w:rsid w:val="00227AB3"/>
    <w:rsid w:val="00230326"/>
    <w:rsid w:val="002318DB"/>
    <w:rsid w:val="00232B52"/>
    <w:rsid w:val="00243098"/>
    <w:rsid w:val="0025423D"/>
    <w:rsid w:val="00254AAE"/>
    <w:rsid w:val="00256FB2"/>
    <w:rsid w:val="0027454F"/>
    <w:rsid w:val="002855A6"/>
    <w:rsid w:val="002945FF"/>
    <w:rsid w:val="002A49F6"/>
    <w:rsid w:val="002A61E7"/>
    <w:rsid w:val="002C0064"/>
    <w:rsid w:val="002D6FDA"/>
    <w:rsid w:val="002F1D73"/>
    <w:rsid w:val="00302564"/>
    <w:rsid w:val="00334DC8"/>
    <w:rsid w:val="0034701B"/>
    <w:rsid w:val="0036107A"/>
    <w:rsid w:val="00366888"/>
    <w:rsid w:val="00371C7F"/>
    <w:rsid w:val="003740A9"/>
    <w:rsid w:val="003859CD"/>
    <w:rsid w:val="00386BA4"/>
    <w:rsid w:val="00392C2E"/>
    <w:rsid w:val="003A0483"/>
    <w:rsid w:val="003B1F6F"/>
    <w:rsid w:val="003B4842"/>
    <w:rsid w:val="003B7D66"/>
    <w:rsid w:val="003C6B34"/>
    <w:rsid w:val="003D1CFF"/>
    <w:rsid w:val="003D38B4"/>
    <w:rsid w:val="003E2F00"/>
    <w:rsid w:val="003F0F7E"/>
    <w:rsid w:val="00402BE5"/>
    <w:rsid w:val="00425452"/>
    <w:rsid w:val="00433238"/>
    <w:rsid w:val="00451364"/>
    <w:rsid w:val="004544E7"/>
    <w:rsid w:val="00461A1C"/>
    <w:rsid w:val="00465096"/>
    <w:rsid w:val="00481C60"/>
    <w:rsid w:val="00482F01"/>
    <w:rsid w:val="004848B0"/>
    <w:rsid w:val="0048750B"/>
    <w:rsid w:val="00487C8F"/>
    <w:rsid w:val="004B28BB"/>
    <w:rsid w:val="00500AA2"/>
    <w:rsid w:val="00501974"/>
    <w:rsid w:val="0052389E"/>
    <w:rsid w:val="00547405"/>
    <w:rsid w:val="00553FE2"/>
    <w:rsid w:val="00555F36"/>
    <w:rsid w:val="00564E74"/>
    <w:rsid w:val="00567FA8"/>
    <w:rsid w:val="00581EB8"/>
    <w:rsid w:val="00582858"/>
    <w:rsid w:val="005A7ACA"/>
    <w:rsid w:val="005B1F50"/>
    <w:rsid w:val="005D6CA4"/>
    <w:rsid w:val="00601DBC"/>
    <w:rsid w:val="00613716"/>
    <w:rsid w:val="00623824"/>
    <w:rsid w:val="006346F1"/>
    <w:rsid w:val="00651848"/>
    <w:rsid w:val="00662F23"/>
    <w:rsid w:val="00663741"/>
    <w:rsid w:val="00670330"/>
    <w:rsid w:val="0067143C"/>
    <w:rsid w:val="00671A4E"/>
    <w:rsid w:val="00671D8F"/>
    <w:rsid w:val="00680A40"/>
    <w:rsid w:val="006B39B4"/>
    <w:rsid w:val="006D6718"/>
    <w:rsid w:val="006E1953"/>
    <w:rsid w:val="006E4AB5"/>
    <w:rsid w:val="0070613B"/>
    <w:rsid w:val="00707496"/>
    <w:rsid w:val="00711C53"/>
    <w:rsid w:val="0071298D"/>
    <w:rsid w:val="00717026"/>
    <w:rsid w:val="00721FC0"/>
    <w:rsid w:val="00734F05"/>
    <w:rsid w:val="007405AD"/>
    <w:rsid w:val="00744A5E"/>
    <w:rsid w:val="00755B90"/>
    <w:rsid w:val="007651DC"/>
    <w:rsid w:val="00770265"/>
    <w:rsid w:val="00780926"/>
    <w:rsid w:val="0079176D"/>
    <w:rsid w:val="00792E7E"/>
    <w:rsid w:val="007A1CC5"/>
    <w:rsid w:val="007A2F63"/>
    <w:rsid w:val="007C059B"/>
    <w:rsid w:val="007C4060"/>
    <w:rsid w:val="007D2493"/>
    <w:rsid w:val="007D786E"/>
    <w:rsid w:val="007E26D9"/>
    <w:rsid w:val="007E46B2"/>
    <w:rsid w:val="007E7CB2"/>
    <w:rsid w:val="007F4470"/>
    <w:rsid w:val="007F6D26"/>
    <w:rsid w:val="0080266B"/>
    <w:rsid w:val="00812567"/>
    <w:rsid w:val="008349FE"/>
    <w:rsid w:val="008440F9"/>
    <w:rsid w:val="0085283E"/>
    <w:rsid w:val="00853E4E"/>
    <w:rsid w:val="00865F45"/>
    <w:rsid w:val="00867D23"/>
    <w:rsid w:val="00881867"/>
    <w:rsid w:val="00885FE6"/>
    <w:rsid w:val="00897671"/>
    <w:rsid w:val="00897C8C"/>
    <w:rsid w:val="008A043B"/>
    <w:rsid w:val="008A279C"/>
    <w:rsid w:val="008C0F15"/>
    <w:rsid w:val="008C1B0D"/>
    <w:rsid w:val="008C1E63"/>
    <w:rsid w:val="008C3E28"/>
    <w:rsid w:val="008C78B0"/>
    <w:rsid w:val="008D2336"/>
    <w:rsid w:val="008E16AC"/>
    <w:rsid w:val="008E1AD4"/>
    <w:rsid w:val="00910C52"/>
    <w:rsid w:val="00912508"/>
    <w:rsid w:val="0091266F"/>
    <w:rsid w:val="00912780"/>
    <w:rsid w:val="00942475"/>
    <w:rsid w:val="00946965"/>
    <w:rsid w:val="00963F26"/>
    <w:rsid w:val="009772A7"/>
    <w:rsid w:val="00981887"/>
    <w:rsid w:val="00997685"/>
    <w:rsid w:val="00997941"/>
    <w:rsid w:val="009A5362"/>
    <w:rsid w:val="009A54D2"/>
    <w:rsid w:val="009B08CC"/>
    <w:rsid w:val="009C24FC"/>
    <w:rsid w:val="009E446F"/>
    <w:rsid w:val="009F3596"/>
    <w:rsid w:val="00A0527C"/>
    <w:rsid w:val="00A10CA9"/>
    <w:rsid w:val="00A3578A"/>
    <w:rsid w:val="00A359B5"/>
    <w:rsid w:val="00A57405"/>
    <w:rsid w:val="00A70619"/>
    <w:rsid w:val="00A81A4B"/>
    <w:rsid w:val="00A8343E"/>
    <w:rsid w:val="00A85ACC"/>
    <w:rsid w:val="00A90AB5"/>
    <w:rsid w:val="00AB4742"/>
    <w:rsid w:val="00AD0BC0"/>
    <w:rsid w:val="00AD38F8"/>
    <w:rsid w:val="00AD3B61"/>
    <w:rsid w:val="00AD6456"/>
    <w:rsid w:val="00AD6E5E"/>
    <w:rsid w:val="00AE525F"/>
    <w:rsid w:val="00AE7833"/>
    <w:rsid w:val="00AF4A7F"/>
    <w:rsid w:val="00B00D88"/>
    <w:rsid w:val="00B00E46"/>
    <w:rsid w:val="00B014DC"/>
    <w:rsid w:val="00B11A36"/>
    <w:rsid w:val="00B24B8E"/>
    <w:rsid w:val="00B32F8F"/>
    <w:rsid w:val="00B44DA5"/>
    <w:rsid w:val="00B625EE"/>
    <w:rsid w:val="00B84B3B"/>
    <w:rsid w:val="00B87848"/>
    <w:rsid w:val="00BB3B87"/>
    <w:rsid w:val="00BB5F05"/>
    <w:rsid w:val="00BB623E"/>
    <w:rsid w:val="00BC39DF"/>
    <w:rsid w:val="00BD6486"/>
    <w:rsid w:val="00BE43BB"/>
    <w:rsid w:val="00BF5500"/>
    <w:rsid w:val="00C3104B"/>
    <w:rsid w:val="00C34B06"/>
    <w:rsid w:val="00CB5118"/>
    <w:rsid w:val="00CB7E7F"/>
    <w:rsid w:val="00CC4636"/>
    <w:rsid w:val="00CC5066"/>
    <w:rsid w:val="00CD2ED9"/>
    <w:rsid w:val="00CF4291"/>
    <w:rsid w:val="00D0087F"/>
    <w:rsid w:val="00D11BF2"/>
    <w:rsid w:val="00D15660"/>
    <w:rsid w:val="00D15E07"/>
    <w:rsid w:val="00D17850"/>
    <w:rsid w:val="00D41FEF"/>
    <w:rsid w:val="00D46B7A"/>
    <w:rsid w:val="00D51257"/>
    <w:rsid w:val="00D55771"/>
    <w:rsid w:val="00D562FE"/>
    <w:rsid w:val="00D62716"/>
    <w:rsid w:val="00D724E2"/>
    <w:rsid w:val="00D7658F"/>
    <w:rsid w:val="00D852FA"/>
    <w:rsid w:val="00D863CF"/>
    <w:rsid w:val="00D86AF9"/>
    <w:rsid w:val="00D9296C"/>
    <w:rsid w:val="00DA6458"/>
    <w:rsid w:val="00DB359A"/>
    <w:rsid w:val="00DB7E1D"/>
    <w:rsid w:val="00DC0896"/>
    <w:rsid w:val="00DD24A7"/>
    <w:rsid w:val="00DE21DE"/>
    <w:rsid w:val="00E02596"/>
    <w:rsid w:val="00E144F6"/>
    <w:rsid w:val="00E374AB"/>
    <w:rsid w:val="00E41BD3"/>
    <w:rsid w:val="00E5007A"/>
    <w:rsid w:val="00E60D27"/>
    <w:rsid w:val="00E6641F"/>
    <w:rsid w:val="00E730C9"/>
    <w:rsid w:val="00E87D5C"/>
    <w:rsid w:val="00EB1585"/>
    <w:rsid w:val="00EB579D"/>
    <w:rsid w:val="00EC7306"/>
    <w:rsid w:val="00EE2EE2"/>
    <w:rsid w:val="00EF371F"/>
    <w:rsid w:val="00EF479F"/>
    <w:rsid w:val="00F10654"/>
    <w:rsid w:val="00F13005"/>
    <w:rsid w:val="00F26187"/>
    <w:rsid w:val="00F26A27"/>
    <w:rsid w:val="00F53B55"/>
    <w:rsid w:val="00F621E9"/>
    <w:rsid w:val="00F703A0"/>
    <w:rsid w:val="00F742B5"/>
    <w:rsid w:val="00F766B1"/>
    <w:rsid w:val="00F91510"/>
    <w:rsid w:val="00F9683F"/>
    <w:rsid w:val="00FA1155"/>
    <w:rsid w:val="00FD640C"/>
    <w:rsid w:val="00FE2C16"/>
    <w:rsid w:val="00F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560C9"/>
  <w15:chartTrackingRefBased/>
  <w15:docId w15:val="{B6A8ED0C-9F65-4B3C-909D-CCCFF651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4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405"/>
  </w:style>
  <w:style w:type="paragraph" w:styleId="a5">
    <w:name w:val="footer"/>
    <w:basedOn w:val="a"/>
    <w:link w:val="a6"/>
    <w:uiPriority w:val="99"/>
    <w:unhideWhenUsed/>
    <w:rsid w:val="00547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405"/>
  </w:style>
  <w:style w:type="table" w:styleId="a7">
    <w:name w:val="Table Grid"/>
    <w:basedOn w:val="a1"/>
    <w:uiPriority w:val="39"/>
    <w:rsid w:val="00347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0483"/>
    <w:pPr>
      <w:ind w:leftChars="400" w:left="840"/>
    </w:pPr>
  </w:style>
  <w:style w:type="character" w:styleId="a9">
    <w:name w:val="Hyperlink"/>
    <w:basedOn w:val="a0"/>
    <w:uiPriority w:val="99"/>
    <w:unhideWhenUsed/>
    <w:rsid w:val="00D5125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B5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51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66c4c4-bb5e-4541-9344-4ef38bc1182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81AD591B77824BA6A5A03B6865CB63" ma:contentTypeVersion="6" ma:contentTypeDescription="新しいドキュメントを作成します。" ma:contentTypeScope="" ma:versionID="436f0045da636347bf9d899b5d8e55c9">
  <xsd:schema xmlns:xsd="http://www.w3.org/2001/XMLSchema" xmlns:xs="http://www.w3.org/2001/XMLSchema" xmlns:p="http://schemas.microsoft.com/office/2006/metadata/properties" xmlns:ns2="27ed5c4c-0da8-49e6-9fa8-bc051e82a72b" xmlns:ns3="1f66c4c4-bb5e-4541-9344-4ef38bc11825" targetNamespace="http://schemas.microsoft.com/office/2006/metadata/properties" ma:root="true" ma:fieldsID="03ad24367b28ed1eff027dd590e3cc9d" ns2:_="" ns3:_="">
    <xsd:import namespace="27ed5c4c-0da8-49e6-9fa8-bc051e82a72b"/>
    <xsd:import namespace="1f66c4c4-bb5e-4541-9344-4ef38bc11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5c4c-0da8-49e6-9fa8-bc051e82a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6c4c4-bb5e-4541-9344-4ef38bc118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5E33C-7123-4FBE-9A4E-5CB88CBFCF2A}">
  <ds:schemaRefs>
    <ds:schemaRef ds:uri="http://schemas.microsoft.com/office/2006/metadata/properties"/>
    <ds:schemaRef ds:uri="http://schemas.microsoft.com/office/infopath/2007/PartnerControls"/>
    <ds:schemaRef ds:uri="1f66c4c4-bb5e-4541-9344-4ef38bc11825"/>
  </ds:schemaRefs>
</ds:datastoreItem>
</file>

<file path=customXml/itemProps2.xml><?xml version="1.0" encoding="utf-8"?>
<ds:datastoreItem xmlns:ds="http://schemas.openxmlformats.org/officeDocument/2006/customXml" ds:itemID="{8D6F67BC-F37A-4EC8-9006-D9CC55CFB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BAB4C-A3E5-4120-AD4C-E094D6DFB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d5c4c-0da8-49e6-9fa8-bc051e82a72b"/>
    <ds:schemaRef ds:uri="1f66c4c4-bb5e-4541-9344-4ef38bc11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tsurumi183</dc:creator>
  <cp:keywords/>
  <dc:description/>
  <cp:lastModifiedBy>菅原 聡</cp:lastModifiedBy>
  <cp:revision>7</cp:revision>
  <cp:lastPrinted>2024-02-21T05:55:00Z</cp:lastPrinted>
  <dcterms:created xsi:type="dcterms:W3CDTF">2024-01-30T05:36:00Z</dcterms:created>
  <dcterms:modified xsi:type="dcterms:W3CDTF">2024-02-21T05:55:00Z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0x0101005381AD591B77824BA6A5A03B6865CB63</vt:lpwstr>
  </property>
  <property fmtid="{D5CDD505-2E9C-101B-9397-08002B2CF9AE}" pid="3" name="Order">
    <vt:r8>306400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